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3B" w:rsidRDefault="00ED463B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480E4F" w:rsidRPr="00037FB1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НАЛОБИХИНСКИЙ СЕЛЬСКИЙ</w:t>
      </w:r>
      <w:r w:rsidR="00ED46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80E4F" w:rsidRPr="00037FB1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480E4F" w:rsidRPr="00037FB1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3F648A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очередная</w:t>
      </w:r>
      <w:r w:rsidRPr="00037F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D463B">
        <w:rPr>
          <w:rFonts w:ascii="Times New Roman" w:eastAsia="Times New Roman" w:hAnsi="Times New Roman" w:cs="Times New Roman"/>
          <w:sz w:val="28"/>
          <w:szCs w:val="28"/>
        </w:rPr>
        <w:t>шестнадцатая</w:t>
      </w:r>
      <w:r w:rsidR="00633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сессия восьмого созыва)</w:t>
      </w: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4F" w:rsidRPr="00037FB1" w:rsidRDefault="00480E4F" w:rsidP="003F64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80E4F" w:rsidRPr="00037FB1" w:rsidRDefault="00F37501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28.03</w:t>
      </w:r>
      <w:r w:rsidR="00CA3A5A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480E4F" w:rsidRPr="00037FB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4F4A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80E4F" w:rsidRPr="00037FB1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100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D0A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4F" w:rsidRPr="00037FB1" w:rsidRDefault="00480E4F" w:rsidP="00480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>с. Налобиха</w:t>
      </w:r>
    </w:p>
    <w:p w:rsidR="00480E4F" w:rsidRPr="00037FB1" w:rsidRDefault="00480E4F" w:rsidP="00480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A5A" w:rsidRDefault="004F4A20" w:rsidP="00CA3A5A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A3A5A">
        <w:rPr>
          <w:rFonts w:ascii="Times New Roman" w:eastAsia="Calibri" w:hAnsi="Times New Roman" w:cs="Times New Roman"/>
          <w:sz w:val="28"/>
          <w:szCs w:val="28"/>
        </w:rPr>
        <w:t xml:space="preserve">О повестке дня </w:t>
      </w:r>
      <w:r w:rsidR="003F648A">
        <w:rPr>
          <w:rFonts w:ascii="Times New Roman" w:eastAsia="Calibri" w:hAnsi="Times New Roman" w:cs="Times New Roman"/>
          <w:sz w:val="28"/>
          <w:szCs w:val="28"/>
        </w:rPr>
        <w:t>вне</w:t>
      </w:r>
      <w:r w:rsidRPr="00CA3A5A">
        <w:rPr>
          <w:rFonts w:ascii="Times New Roman" w:eastAsia="Calibri" w:hAnsi="Times New Roman" w:cs="Times New Roman"/>
          <w:sz w:val="28"/>
          <w:szCs w:val="28"/>
        </w:rPr>
        <w:t xml:space="preserve">очередной </w:t>
      </w:r>
    </w:p>
    <w:p w:rsidR="00CA3A5A" w:rsidRDefault="00F37501" w:rsidP="00CA3A5A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шестнадцатой</w:t>
      </w:r>
      <w:r w:rsidR="0089165F" w:rsidRPr="00CA3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E4F" w:rsidRPr="00CA3A5A">
        <w:rPr>
          <w:rFonts w:ascii="Times New Roman" w:eastAsia="Calibri" w:hAnsi="Times New Roman" w:cs="Times New Roman"/>
          <w:sz w:val="28"/>
          <w:szCs w:val="28"/>
        </w:rPr>
        <w:t xml:space="preserve">сессии </w:t>
      </w:r>
      <w:proofErr w:type="spellStart"/>
      <w:r w:rsidR="00480E4F" w:rsidRPr="00CA3A5A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="00480E4F" w:rsidRPr="00CA3A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0E4F" w:rsidRDefault="00480E4F" w:rsidP="00CA3A5A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A3A5A">
        <w:rPr>
          <w:rFonts w:ascii="Times New Roman" w:eastAsia="Calibri" w:hAnsi="Times New Roman" w:cs="Times New Roman"/>
          <w:sz w:val="28"/>
          <w:szCs w:val="28"/>
        </w:rPr>
        <w:t>сельского Совета депутатов восьмого созыва.</w:t>
      </w:r>
    </w:p>
    <w:p w:rsidR="00CA3A5A" w:rsidRPr="00CA3A5A" w:rsidRDefault="00CA3A5A" w:rsidP="00CA3A5A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480E4F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501" w:rsidRPr="007C1EEA" w:rsidRDefault="00F37501" w:rsidP="00F37501">
      <w:pPr>
        <w:pStyle w:val="3"/>
        <w:ind w:left="0" w:right="-1" w:firstLine="700"/>
        <w:jc w:val="both"/>
        <w:rPr>
          <w:szCs w:val="24"/>
        </w:rPr>
      </w:pPr>
      <w:r w:rsidRPr="007C1EEA">
        <w:rPr>
          <w:szCs w:val="24"/>
        </w:rPr>
        <w:t xml:space="preserve">В соответствии со статьей 15 Регламента </w:t>
      </w:r>
      <w:proofErr w:type="spellStart"/>
      <w:r w:rsidR="007C1EEA" w:rsidRPr="007C1EEA">
        <w:rPr>
          <w:szCs w:val="24"/>
        </w:rPr>
        <w:t>Налобихинского</w:t>
      </w:r>
      <w:proofErr w:type="spellEnd"/>
      <w:r w:rsidR="007C1EEA" w:rsidRPr="007C1EEA">
        <w:rPr>
          <w:szCs w:val="24"/>
        </w:rPr>
        <w:t xml:space="preserve"> сельского Совета </w:t>
      </w:r>
      <w:r w:rsidRPr="007C1EEA">
        <w:rPr>
          <w:szCs w:val="24"/>
        </w:rPr>
        <w:t>депутатов</w:t>
      </w:r>
      <w:r w:rsidR="007C1EEA" w:rsidRPr="007C1EEA">
        <w:rPr>
          <w:szCs w:val="24"/>
        </w:rPr>
        <w:t xml:space="preserve"> </w:t>
      </w:r>
      <w:proofErr w:type="spellStart"/>
      <w:r w:rsidR="007C1EEA" w:rsidRPr="007C1EEA">
        <w:rPr>
          <w:szCs w:val="24"/>
        </w:rPr>
        <w:t>Косихинского</w:t>
      </w:r>
      <w:proofErr w:type="spellEnd"/>
      <w:r w:rsidR="007C1EEA" w:rsidRPr="007C1EEA">
        <w:rPr>
          <w:szCs w:val="24"/>
        </w:rPr>
        <w:t xml:space="preserve"> района Алтайского края,</w:t>
      </w:r>
    </w:p>
    <w:p w:rsidR="007C1EEA" w:rsidRPr="007C1EEA" w:rsidRDefault="007C1EEA" w:rsidP="00F37501">
      <w:pPr>
        <w:pStyle w:val="3"/>
        <w:ind w:left="0" w:right="-1" w:firstLine="700"/>
        <w:jc w:val="both"/>
        <w:rPr>
          <w:szCs w:val="24"/>
        </w:rPr>
      </w:pPr>
    </w:p>
    <w:p w:rsidR="00F37501" w:rsidRPr="007C1EEA" w:rsidRDefault="00F37501" w:rsidP="007C1EEA">
      <w:pPr>
        <w:pStyle w:val="3"/>
        <w:ind w:left="0" w:right="-1" w:firstLine="700"/>
        <w:rPr>
          <w:szCs w:val="24"/>
        </w:rPr>
      </w:pPr>
      <w:r w:rsidRPr="007C1EEA">
        <w:rPr>
          <w:szCs w:val="24"/>
        </w:rPr>
        <w:t>РЕШИЛ:</w:t>
      </w:r>
    </w:p>
    <w:p w:rsidR="007C1EEA" w:rsidRPr="007C1EEA" w:rsidRDefault="007C1EEA" w:rsidP="007C1EEA">
      <w:pPr>
        <w:pStyle w:val="3"/>
        <w:ind w:left="0" w:right="-1" w:firstLine="700"/>
        <w:rPr>
          <w:szCs w:val="24"/>
        </w:rPr>
      </w:pPr>
    </w:p>
    <w:p w:rsidR="00F37501" w:rsidRPr="007C1EEA" w:rsidRDefault="007C1EEA" w:rsidP="00F37501">
      <w:pPr>
        <w:pStyle w:val="3"/>
        <w:ind w:left="0" w:right="-1" w:firstLine="700"/>
        <w:jc w:val="both"/>
        <w:rPr>
          <w:szCs w:val="24"/>
        </w:rPr>
      </w:pPr>
      <w:r>
        <w:rPr>
          <w:szCs w:val="24"/>
        </w:rPr>
        <w:t>у</w:t>
      </w:r>
      <w:r w:rsidR="00F37501" w:rsidRPr="007C1EEA">
        <w:rPr>
          <w:szCs w:val="24"/>
        </w:rPr>
        <w:t xml:space="preserve">твердить повестку дня </w:t>
      </w:r>
      <w:r w:rsidRPr="007C1EEA">
        <w:rPr>
          <w:szCs w:val="24"/>
          <w:lang w:eastAsia="en-US"/>
        </w:rPr>
        <w:t>шестнадцатой</w:t>
      </w:r>
      <w:r w:rsidR="00F37501" w:rsidRPr="007C1EEA">
        <w:rPr>
          <w:szCs w:val="24"/>
          <w:lang w:eastAsia="en-US"/>
        </w:rPr>
        <w:t xml:space="preserve"> </w:t>
      </w:r>
      <w:r w:rsidR="00F37501" w:rsidRPr="007C1EEA">
        <w:rPr>
          <w:szCs w:val="24"/>
        </w:rPr>
        <w:t xml:space="preserve">сессии </w:t>
      </w:r>
      <w:proofErr w:type="spellStart"/>
      <w:r w:rsidRPr="007C1EEA">
        <w:rPr>
          <w:szCs w:val="24"/>
        </w:rPr>
        <w:t>Налобихинского</w:t>
      </w:r>
      <w:proofErr w:type="spellEnd"/>
      <w:r w:rsidRPr="007C1EEA">
        <w:rPr>
          <w:szCs w:val="24"/>
        </w:rPr>
        <w:t xml:space="preserve"> сельского Совета депутатов</w:t>
      </w:r>
      <w:r w:rsidR="00F37501" w:rsidRPr="007C1EEA">
        <w:rPr>
          <w:szCs w:val="24"/>
        </w:rPr>
        <w:t xml:space="preserve"> восьмого созыва, включив следующие вопросы:</w:t>
      </w:r>
    </w:p>
    <w:p w:rsidR="00F37501" w:rsidRDefault="00F37501" w:rsidP="00F37501">
      <w:pPr>
        <w:jc w:val="center"/>
      </w:pPr>
    </w:p>
    <w:tbl>
      <w:tblPr>
        <w:tblStyle w:val="a7"/>
        <w:tblW w:w="9634" w:type="dxa"/>
        <w:tblInd w:w="0" w:type="dxa"/>
        <w:tblLook w:val="04A0" w:firstRow="1" w:lastRow="0" w:firstColumn="1" w:lastColumn="0" w:noHBand="0" w:noVBand="1"/>
      </w:tblPr>
      <w:tblGrid>
        <w:gridCol w:w="594"/>
        <w:gridCol w:w="5638"/>
        <w:gridCol w:w="3402"/>
      </w:tblGrid>
      <w:tr w:rsidR="00F37501" w:rsidRPr="001B6EF0" w:rsidTr="00ED46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01" w:rsidRPr="001B6EF0" w:rsidRDefault="00F37501" w:rsidP="001B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01" w:rsidRPr="001B6EF0" w:rsidRDefault="00F37501" w:rsidP="001B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вопроса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01" w:rsidRPr="001B6EF0" w:rsidRDefault="00F37501" w:rsidP="001B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Докладчик</w:t>
            </w:r>
          </w:p>
        </w:tc>
      </w:tr>
      <w:tr w:rsidR="00F37501" w:rsidRPr="001B6EF0" w:rsidTr="00ED46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01" w:rsidRPr="001B6EF0" w:rsidRDefault="00F37501" w:rsidP="001B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01" w:rsidRPr="001B6EF0" w:rsidRDefault="007C1EEA" w:rsidP="001B6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F0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Решения </w:t>
            </w:r>
            <w:proofErr w:type="spellStart"/>
            <w:r w:rsidRPr="001B6EF0">
              <w:rPr>
                <w:rFonts w:ascii="Times New Roman" w:hAnsi="Times New Roman" w:cs="Times New Roman"/>
                <w:sz w:val="24"/>
                <w:szCs w:val="24"/>
              </w:rPr>
              <w:t>Налобихинского</w:t>
            </w:r>
            <w:proofErr w:type="spellEnd"/>
            <w:r w:rsidRPr="001B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№ 6 от 25.01.2024 г. «Об удалении в отставку главы </w:t>
            </w:r>
            <w:proofErr w:type="spellStart"/>
            <w:r w:rsidRPr="001B6EF0">
              <w:rPr>
                <w:rFonts w:ascii="Times New Roman" w:hAnsi="Times New Roman" w:cs="Times New Roman"/>
                <w:sz w:val="24"/>
                <w:szCs w:val="24"/>
              </w:rPr>
              <w:t>Налобихинского</w:t>
            </w:r>
            <w:proofErr w:type="spellEnd"/>
            <w:r w:rsidRPr="001B6EF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1B6EF0">
              <w:rPr>
                <w:rFonts w:ascii="Times New Roman" w:hAnsi="Times New Roman" w:cs="Times New Roman"/>
                <w:sz w:val="24"/>
                <w:szCs w:val="24"/>
              </w:rPr>
              <w:t>Косихинского</w:t>
            </w:r>
            <w:proofErr w:type="spellEnd"/>
            <w:r w:rsidRPr="001B6E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</w:t>
            </w:r>
            <w:proofErr w:type="spellStart"/>
            <w:r w:rsidRPr="001B6EF0">
              <w:rPr>
                <w:rFonts w:ascii="Times New Roman" w:hAnsi="Times New Roman" w:cs="Times New Roman"/>
                <w:sz w:val="24"/>
                <w:szCs w:val="24"/>
              </w:rPr>
              <w:t>Гасникова</w:t>
            </w:r>
            <w:proofErr w:type="spellEnd"/>
            <w:r w:rsidRPr="001B6EF0">
              <w:rPr>
                <w:rFonts w:ascii="Times New Roman" w:hAnsi="Times New Roman" w:cs="Times New Roman"/>
                <w:sz w:val="24"/>
                <w:szCs w:val="24"/>
              </w:rPr>
              <w:t xml:space="preserve"> Виктора Николаевича и досрочном прекращении его полномочий в связи с утратой доверия»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6F" w:rsidRPr="001B6EF0" w:rsidRDefault="001C746F" w:rsidP="001C7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Штарк О.В</w:t>
            </w:r>
            <w:r w:rsidR="007C1EEA"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</w:t>
            </w:r>
            <w:r w:rsidR="007C1EEA" w:rsidRPr="001B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1396">
              <w:rPr>
                <w:rFonts w:ascii="Times New Roman" w:hAnsi="Times New Roman" w:cs="Times New Roman"/>
                <w:sz w:val="24"/>
                <w:szCs w:val="24"/>
              </w:rPr>
              <w:t>заместителя главы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  <w:r w:rsidR="000413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7501" w:rsidRPr="001B6EF0" w:rsidRDefault="00F37501" w:rsidP="001B6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EEA" w:rsidRPr="001B6EF0" w:rsidTr="00ED46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A" w:rsidRPr="001B6EF0" w:rsidRDefault="007C1EEA" w:rsidP="001B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A" w:rsidRPr="001B6EF0" w:rsidRDefault="002B6C91" w:rsidP="001B6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F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собрания граждан МО </w:t>
            </w:r>
            <w:proofErr w:type="spellStart"/>
            <w:r w:rsidRPr="001B6EF0">
              <w:rPr>
                <w:rFonts w:ascii="Times New Roman" w:hAnsi="Times New Roman" w:cs="Times New Roman"/>
                <w:sz w:val="24"/>
                <w:szCs w:val="24"/>
              </w:rPr>
              <w:t>Налобихинского</w:t>
            </w:r>
            <w:proofErr w:type="spellEnd"/>
            <w:r w:rsidRPr="001B6EF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1" w:rsidRPr="001B6EF0" w:rsidRDefault="002B6C91" w:rsidP="001B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Илинчук</w:t>
            </w:r>
            <w:proofErr w:type="spellEnd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О.В., председатель</w:t>
            </w:r>
          </w:p>
          <w:p w:rsidR="002B6C91" w:rsidRPr="001B6EF0" w:rsidRDefault="002B6C91" w:rsidP="001B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Налобихинского</w:t>
            </w:r>
            <w:proofErr w:type="spellEnd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  <w:p w:rsidR="007C1EEA" w:rsidRPr="001B6EF0" w:rsidRDefault="002B6C91" w:rsidP="001B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Совета депутатов</w:t>
            </w:r>
            <w:r w:rsidR="001C7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413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1C7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мин</w:t>
            </w:r>
            <w:r w:rsidR="000413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C746F" w:rsidRPr="001B6EF0" w:rsidTr="00ED46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F" w:rsidRPr="001B6EF0" w:rsidRDefault="001C746F" w:rsidP="001C7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F" w:rsidRPr="00672340" w:rsidRDefault="001C746F" w:rsidP="001C74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Отчет главы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Налобихинский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«</w:t>
            </w:r>
            <w:r w:rsidRPr="00672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деятельности </w:t>
            </w:r>
            <w:proofErr w:type="spellStart"/>
            <w:r w:rsidRPr="00672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Налобихинского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сельсовета за 2023 год и задачи на 2024 год»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F" w:rsidRDefault="001C746F" w:rsidP="001C7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Налобихинского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  <w:p w:rsidR="001C746F" w:rsidRPr="001B6EF0" w:rsidRDefault="00041396" w:rsidP="001C7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1C7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C746F" w:rsidRPr="001B6EF0" w:rsidTr="00ED46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F" w:rsidRPr="001B6EF0" w:rsidRDefault="001C746F" w:rsidP="001C7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F" w:rsidRPr="001B6EF0" w:rsidRDefault="001C746F" w:rsidP="001C74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Отчет</w:t>
            </w:r>
            <w:r w:rsidRPr="00672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председателя </w:t>
            </w:r>
            <w:proofErr w:type="spellStart"/>
            <w:r w:rsidRPr="00672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Налобихинского</w:t>
            </w:r>
            <w:proofErr w:type="spellEnd"/>
            <w:r w:rsidRPr="00672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Совета депутатов «О деятельности </w:t>
            </w:r>
            <w:proofErr w:type="spellStart"/>
            <w:r w:rsidRPr="00672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Налобихинского</w:t>
            </w:r>
            <w:proofErr w:type="spellEnd"/>
            <w:r w:rsidRPr="006723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Совета депутатов за 2023 год»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F" w:rsidRPr="001B6EF0" w:rsidRDefault="001C746F" w:rsidP="001C7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Илинчук</w:t>
            </w:r>
            <w:proofErr w:type="spellEnd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О.В., председатель</w:t>
            </w:r>
          </w:p>
          <w:p w:rsidR="001C746F" w:rsidRPr="001B6EF0" w:rsidRDefault="001C746F" w:rsidP="001C7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Налобихинского</w:t>
            </w:r>
            <w:proofErr w:type="spellEnd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  <w:p w:rsidR="001C746F" w:rsidRPr="001B6EF0" w:rsidRDefault="001C746F" w:rsidP="001C7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(10 мин)</w:t>
            </w:r>
          </w:p>
        </w:tc>
      </w:tr>
      <w:tr w:rsidR="001C746F" w:rsidRPr="001B6EF0" w:rsidTr="00ED46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F" w:rsidRPr="001B6EF0" w:rsidRDefault="001C746F" w:rsidP="001C7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F" w:rsidRPr="001B6EF0" w:rsidRDefault="001C746F" w:rsidP="001C7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F0">
              <w:rPr>
                <w:rFonts w:ascii="Times New Roman" w:hAnsi="Times New Roman" w:cs="Times New Roman"/>
                <w:sz w:val="24"/>
                <w:szCs w:val="24"/>
              </w:rPr>
              <w:t>О рассмотрении уведомления о возникшем конфликте интересов или возможности его возникновения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F" w:rsidRPr="001B6EF0" w:rsidRDefault="001C746F" w:rsidP="001C7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Илинчук</w:t>
            </w:r>
            <w:proofErr w:type="spellEnd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О.В., председатель</w:t>
            </w:r>
          </w:p>
          <w:p w:rsidR="001C746F" w:rsidRPr="001B6EF0" w:rsidRDefault="001C746F" w:rsidP="001C7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Налобихинского</w:t>
            </w:r>
            <w:proofErr w:type="spellEnd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  <w:p w:rsidR="001C746F" w:rsidRPr="001B6EF0" w:rsidRDefault="001C746F" w:rsidP="001C7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Совета депутатов</w:t>
            </w:r>
            <w:r w:rsidR="000413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(10мин)</w:t>
            </w:r>
          </w:p>
        </w:tc>
      </w:tr>
      <w:tr w:rsidR="002342BD" w:rsidRPr="001B6EF0" w:rsidTr="00ED46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D" w:rsidRDefault="002342BD" w:rsidP="0023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D" w:rsidRDefault="002342BD" w:rsidP="002342BD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6E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рассмотрении Представления прокуратуры </w:t>
            </w:r>
            <w:proofErr w:type="spellStart"/>
            <w:r w:rsidRPr="001B6E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Косихинского</w:t>
            </w:r>
            <w:proofErr w:type="spellEnd"/>
            <w:r w:rsidRPr="001B6E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 «Об устранении нарушений законодательства о противодействии коррупции» </w:t>
            </w:r>
          </w:p>
          <w:p w:rsidR="002342BD" w:rsidRPr="001B6EF0" w:rsidRDefault="002342BD" w:rsidP="002342BD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6E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02-33-2023 от 01.12.2023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D" w:rsidRPr="00473A63" w:rsidRDefault="002342BD" w:rsidP="0023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Т.Н., председатель</w:t>
            </w:r>
          </w:p>
          <w:p w:rsidR="002342BD" w:rsidRPr="00473A63" w:rsidRDefault="00473A63" w:rsidP="0023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комиссии по урегулированию конфликтов</w:t>
            </w:r>
            <w:r w:rsidR="000413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 мин)</w:t>
            </w:r>
          </w:p>
        </w:tc>
      </w:tr>
      <w:tr w:rsidR="002342BD" w:rsidRPr="001B6EF0" w:rsidTr="00ED46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D" w:rsidRDefault="002342BD" w:rsidP="0023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D" w:rsidRDefault="002342BD" w:rsidP="002342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6E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рассмотрении Представления прокуратуры </w:t>
            </w:r>
            <w:proofErr w:type="spellStart"/>
            <w:r w:rsidRPr="001B6E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Косихинского</w:t>
            </w:r>
            <w:proofErr w:type="spellEnd"/>
            <w:r w:rsidRPr="001B6E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 «Об устранении нарушений законодательства о противодействии коррупции» </w:t>
            </w:r>
          </w:p>
          <w:p w:rsidR="002342BD" w:rsidRPr="001B6EF0" w:rsidRDefault="002342BD" w:rsidP="0023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02-33-2023 от 07.12.2023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Т.Н., председатель</w:t>
            </w:r>
          </w:p>
          <w:p w:rsidR="002342BD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комиссии по урегулированию конфликтов</w:t>
            </w:r>
            <w:r w:rsidR="000413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 мин)</w:t>
            </w:r>
          </w:p>
        </w:tc>
      </w:tr>
      <w:tr w:rsidR="008751E3" w:rsidRPr="001B6EF0" w:rsidTr="00ED46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3" w:rsidRDefault="008751E3" w:rsidP="0087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3" w:rsidRPr="001B6EF0" w:rsidRDefault="008751E3" w:rsidP="00875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 утверждении отчета «Об использовании местного бюджета 2023 г.»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0A" w:rsidRPr="00473A63" w:rsidRDefault="008751E3" w:rsidP="0087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Каменев Денис Евгеньевич, бухгалтер </w:t>
            </w:r>
            <w:r w:rsidR="00920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 мин)</w:t>
            </w:r>
            <w:bookmarkStart w:id="0" w:name="_GoBack"/>
            <w:bookmarkEnd w:id="0"/>
          </w:p>
        </w:tc>
      </w:tr>
      <w:tr w:rsidR="008751E3" w:rsidRPr="001B6EF0" w:rsidTr="00ED46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3" w:rsidRDefault="008751E3" w:rsidP="0087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3" w:rsidRPr="001B6EF0" w:rsidRDefault="008751E3" w:rsidP="00875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F0">
              <w:rPr>
                <w:rFonts w:ascii="Times New Roman" w:hAnsi="Times New Roman" w:cs="Times New Roman"/>
                <w:sz w:val="24"/>
                <w:szCs w:val="24"/>
              </w:rPr>
              <w:t>О создании дополнительных услуг для населения в МУП ЖКХ «Коммунальщик»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3" w:rsidRPr="001B6EF0" w:rsidRDefault="008751E3" w:rsidP="0087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Андраханова</w:t>
            </w:r>
            <w:proofErr w:type="spellEnd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 депутат </w:t>
            </w:r>
            <w:proofErr w:type="spellStart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Налобихинского</w:t>
            </w:r>
            <w:proofErr w:type="spellEnd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Совета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(5 мин)</w:t>
            </w:r>
          </w:p>
        </w:tc>
      </w:tr>
      <w:tr w:rsidR="008751E3" w:rsidRPr="001B6EF0" w:rsidTr="00ED46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3" w:rsidRDefault="008751E3" w:rsidP="0087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3" w:rsidRPr="001B6EF0" w:rsidRDefault="008751E3" w:rsidP="00875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F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 правилах депутатской этики»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3" w:rsidRPr="001B6EF0" w:rsidRDefault="008751E3" w:rsidP="0087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Т.Н.</w:t>
            </w:r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Налобихинского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Совета (15 мин)</w:t>
            </w:r>
          </w:p>
        </w:tc>
      </w:tr>
      <w:tr w:rsidR="008751E3" w:rsidRPr="001B6EF0" w:rsidTr="00ED46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3" w:rsidRDefault="008751E3" w:rsidP="0087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3" w:rsidRPr="001B6EF0" w:rsidRDefault="008751E3" w:rsidP="00875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F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Регламент </w:t>
            </w:r>
            <w:proofErr w:type="spellStart"/>
            <w:r w:rsidRPr="001B6EF0">
              <w:rPr>
                <w:rFonts w:ascii="Times New Roman" w:hAnsi="Times New Roman" w:cs="Times New Roman"/>
                <w:sz w:val="24"/>
                <w:szCs w:val="24"/>
              </w:rPr>
              <w:t>Налобихинского</w:t>
            </w:r>
            <w:proofErr w:type="spellEnd"/>
            <w:r w:rsidRPr="001B6E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</w:t>
            </w:r>
            <w:proofErr w:type="spellStart"/>
            <w:r w:rsidRPr="001B6EF0">
              <w:rPr>
                <w:rFonts w:ascii="Times New Roman" w:hAnsi="Times New Roman" w:cs="Times New Roman"/>
                <w:sz w:val="24"/>
                <w:szCs w:val="24"/>
              </w:rPr>
              <w:t>Косихинского</w:t>
            </w:r>
            <w:proofErr w:type="spellEnd"/>
            <w:r w:rsidRPr="001B6E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3" w:rsidRPr="001B6EF0" w:rsidRDefault="008751E3" w:rsidP="0087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Илинчук</w:t>
            </w:r>
            <w:proofErr w:type="spellEnd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О.В., председатель</w:t>
            </w:r>
          </w:p>
          <w:p w:rsidR="008751E3" w:rsidRPr="001B6EF0" w:rsidRDefault="008751E3" w:rsidP="0087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Налобихинского</w:t>
            </w:r>
            <w:proofErr w:type="spellEnd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  <w:p w:rsidR="008751E3" w:rsidRPr="001B6EF0" w:rsidRDefault="008751E3" w:rsidP="0087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(10 мин)</w:t>
            </w:r>
          </w:p>
        </w:tc>
      </w:tr>
      <w:tr w:rsidR="008751E3" w:rsidRPr="001B6EF0" w:rsidTr="00ED46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3" w:rsidRDefault="008751E3" w:rsidP="0087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3" w:rsidRPr="001B6EF0" w:rsidRDefault="008751E3" w:rsidP="008751E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F0">
              <w:rPr>
                <w:rFonts w:ascii="Times New Roman" w:hAnsi="Times New Roman" w:cs="Times New Roman"/>
                <w:sz w:val="24"/>
                <w:szCs w:val="24"/>
              </w:rPr>
              <w:t>О проведении «Дней открытых дверей для встреч депутатов с избирателями, по округам с присутствием председателя, зам. председателя и секретаря на апрель 2024 г.»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3" w:rsidRPr="001B6EF0" w:rsidRDefault="008751E3" w:rsidP="0087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Илинчук</w:t>
            </w:r>
            <w:proofErr w:type="spellEnd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О.В., председатель</w:t>
            </w:r>
          </w:p>
          <w:p w:rsidR="008751E3" w:rsidRPr="001B6EF0" w:rsidRDefault="008751E3" w:rsidP="0087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Налобихинского</w:t>
            </w:r>
            <w:proofErr w:type="spellEnd"/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  <w:p w:rsidR="008751E3" w:rsidRPr="001B6EF0" w:rsidRDefault="008751E3" w:rsidP="0087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(5 мин)</w:t>
            </w:r>
          </w:p>
        </w:tc>
      </w:tr>
    </w:tbl>
    <w:p w:rsidR="00F37501" w:rsidRDefault="00F37501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501" w:rsidRPr="00037FB1" w:rsidRDefault="00F37501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996" w:rsidRPr="00037FB1" w:rsidRDefault="00633996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5A" w:rsidRDefault="00CA3A5A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8A" w:rsidRDefault="003F648A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F61" w:rsidRDefault="00CA3A5A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80E4F" w:rsidRPr="00037FB1" w:rsidRDefault="00480E4F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FB1">
        <w:rPr>
          <w:rFonts w:ascii="Times New Roman" w:hAnsi="Times New Roman" w:cs="Times New Roman"/>
          <w:sz w:val="28"/>
          <w:szCs w:val="28"/>
        </w:rPr>
        <w:t>Налобихинского сельского</w:t>
      </w:r>
    </w:p>
    <w:p w:rsidR="00480E4F" w:rsidRPr="00037FB1" w:rsidRDefault="00480E4F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FB1">
        <w:rPr>
          <w:rFonts w:ascii="Times New Roman" w:hAnsi="Times New Roman" w:cs="Times New Roman"/>
          <w:sz w:val="28"/>
          <w:szCs w:val="28"/>
        </w:rPr>
        <w:t xml:space="preserve">Совета депутатов восьмого созыва                      </w:t>
      </w:r>
      <w:r w:rsidR="00CA3A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7FB1">
        <w:rPr>
          <w:rFonts w:ascii="Times New Roman" w:hAnsi="Times New Roman" w:cs="Times New Roman"/>
          <w:sz w:val="28"/>
          <w:szCs w:val="28"/>
        </w:rPr>
        <w:t xml:space="preserve"> </w:t>
      </w:r>
      <w:r w:rsidR="00CA3A5A">
        <w:rPr>
          <w:rFonts w:ascii="Times New Roman" w:hAnsi="Times New Roman" w:cs="Times New Roman"/>
          <w:sz w:val="28"/>
          <w:szCs w:val="28"/>
        </w:rPr>
        <w:t>О.В. Илинчук</w:t>
      </w: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E4F" w:rsidRPr="00EF28E5" w:rsidRDefault="00480E4F" w:rsidP="00480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E25169" w:rsidRDefault="00E25169"/>
    <w:sectPr w:rsidR="00E25169" w:rsidSect="003F648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F7EE1"/>
    <w:multiLevelType w:val="hybridMultilevel"/>
    <w:tmpl w:val="209C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D0EF9"/>
    <w:multiLevelType w:val="hybridMultilevel"/>
    <w:tmpl w:val="209C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CC582A"/>
    <w:multiLevelType w:val="hybridMultilevel"/>
    <w:tmpl w:val="14F092DC"/>
    <w:lvl w:ilvl="0" w:tplc="4D8415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B1"/>
    <w:rsid w:val="00037FB1"/>
    <w:rsid w:val="00041396"/>
    <w:rsid w:val="00100123"/>
    <w:rsid w:val="001B6EF0"/>
    <w:rsid w:val="001C746F"/>
    <w:rsid w:val="002342BD"/>
    <w:rsid w:val="002B6C91"/>
    <w:rsid w:val="00341EF0"/>
    <w:rsid w:val="003F648A"/>
    <w:rsid w:val="00442AC4"/>
    <w:rsid w:val="00456CC1"/>
    <w:rsid w:val="00473A63"/>
    <w:rsid w:val="00480E4F"/>
    <w:rsid w:val="004F4A20"/>
    <w:rsid w:val="005513C5"/>
    <w:rsid w:val="005750CC"/>
    <w:rsid w:val="00633996"/>
    <w:rsid w:val="00651A0F"/>
    <w:rsid w:val="00672340"/>
    <w:rsid w:val="007C1EEA"/>
    <w:rsid w:val="008740FC"/>
    <w:rsid w:val="008751E3"/>
    <w:rsid w:val="0089165F"/>
    <w:rsid w:val="008B6743"/>
    <w:rsid w:val="00920D0A"/>
    <w:rsid w:val="00AF6F61"/>
    <w:rsid w:val="00B676B1"/>
    <w:rsid w:val="00C03F1F"/>
    <w:rsid w:val="00C26B4D"/>
    <w:rsid w:val="00CA3A5A"/>
    <w:rsid w:val="00CF26BB"/>
    <w:rsid w:val="00D0262D"/>
    <w:rsid w:val="00E25169"/>
    <w:rsid w:val="00EA1428"/>
    <w:rsid w:val="00ED463B"/>
    <w:rsid w:val="00EE17EC"/>
    <w:rsid w:val="00F3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DDC1"/>
  <w15:chartTrackingRefBased/>
  <w15:docId w15:val="{0B7FF12A-EE6E-4D2C-B407-A71403C4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4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B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339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3750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750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37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Кристина</cp:lastModifiedBy>
  <cp:revision>2</cp:revision>
  <cp:lastPrinted>2024-02-29T10:06:00Z</cp:lastPrinted>
  <dcterms:created xsi:type="dcterms:W3CDTF">2024-04-01T06:01:00Z</dcterms:created>
  <dcterms:modified xsi:type="dcterms:W3CDTF">2024-04-01T06:01:00Z</dcterms:modified>
</cp:coreProperties>
</file>