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01" w:rsidRDefault="00BA5557" w:rsidP="00D83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BA5557" w:rsidRPr="00BA5557" w:rsidRDefault="00BA5557" w:rsidP="00D83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A5557" w:rsidRPr="00BA5557" w:rsidRDefault="00BA5557" w:rsidP="00D83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BA5557" w:rsidRDefault="00BA5557" w:rsidP="00D83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</w:t>
      </w:r>
      <w:r w:rsidRPr="00BA55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73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седьмая сессия восьмого</w:t>
      </w: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созыва)</w:t>
      </w:r>
    </w:p>
    <w:p w:rsidR="00D83577" w:rsidRPr="00BA5557" w:rsidRDefault="00D83577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7" w:rsidRPr="00BA5557" w:rsidRDefault="00BA5557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873A59" w:rsidRDefault="00873A59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29.05.2023 г</w:t>
      </w:r>
      <w:r w:rsidR="00BA5557"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D8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A5557"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BA5557" w:rsidRPr="00CB07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</w:p>
    <w:p w:rsidR="00D83577" w:rsidRDefault="00D83577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7" w:rsidRDefault="00873A59" w:rsidP="00D83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Налобиха</w:t>
      </w:r>
    </w:p>
    <w:p w:rsidR="00D83577" w:rsidRDefault="00D83577" w:rsidP="00D83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35" w:rsidRPr="00F730B0" w:rsidRDefault="00307849" w:rsidP="00F730B0">
      <w:pPr>
        <w:pStyle w:val="a4"/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0B0">
        <w:rPr>
          <w:rFonts w:ascii="Times New Roman" w:eastAsia="Calibri" w:hAnsi="Times New Roman" w:cs="Times New Roman"/>
          <w:b/>
          <w:sz w:val="28"/>
          <w:szCs w:val="28"/>
        </w:rPr>
        <w:t>О реализации муниципального имущества муниципального образования Налобихинский сельсовет Косихинского района Алтайского края, расположенного по ад</w:t>
      </w:r>
      <w:bookmarkStart w:id="0" w:name="_GoBack"/>
      <w:bookmarkEnd w:id="0"/>
      <w:r w:rsidRPr="00F730B0">
        <w:rPr>
          <w:rFonts w:ascii="Times New Roman" w:eastAsia="Calibri" w:hAnsi="Times New Roman" w:cs="Times New Roman"/>
          <w:b/>
          <w:sz w:val="28"/>
          <w:szCs w:val="28"/>
        </w:rPr>
        <w:t>ресу с. Налобиха, ул. Строительная д.14, кв. 3 и принять на баланс Администрации Налобихинского сельсовета квартиру по адресу Строительная д.12, кв.16.</w:t>
      </w:r>
    </w:p>
    <w:p w:rsidR="00873A59" w:rsidRDefault="00873A59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7" w:rsidRDefault="00BA5557" w:rsidP="00D83577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3E93" w:rsidRDefault="00453E93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7A2" w:rsidRDefault="003E67A2" w:rsidP="00D8357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3A59">
        <w:rPr>
          <w:b/>
          <w:sz w:val="28"/>
          <w:szCs w:val="28"/>
        </w:rPr>
        <w:t>РЕШИЛ:</w:t>
      </w:r>
    </w:p>
    <w:p w:rsidR="00307849" w:rsidRPr="00873A59" w:rsidRDefault="00307849" w:rsidP="00D8357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37EF6" w:rsidRDefault="00137EF6" w:rsidP="00137EF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37EF6">
        <w:rPr>
          <w:sz w:val="28"/>
          <w:szCs w:val="28"/>
        </w:rPr>
        <w:t>Имущество по адресу ул. Строительная д.12 кв.16 принять на баланс Налобихинского сельского совета.</w:t>
      </w:r>
    </w:p>
    <w:p w:rsidR="00137EF6" w:rsidRPr="00137EF6" w:rsidRDefault="00137EF6" w:rsidP="00137EF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Продать муниципальное имущество, находящее </w:t>
      </w:r>
      <w:r w:rsidRPr="00137EF6">
        <w:rPr>
          <w:sz w:val="28"/>
          <w:szCs w:val="28"/>
        </w:rPr>
        <w:t>по адресу: ул. Строительная, д.14 кв.</w:t>
      </w:r>
      <w:r>
        <w:rPr>
          <w:sz w:val="28"/>
          <w:szCs w:val="28"/>
        </w:rPr>
        <w:t xml:space="preserve"> </w:t>
      </w:r>
      <w:r w:rsidRPr="00137EF6">
        <w:rPr>
          <w:sz w:val="28"/>
          <w:szCs w:val="28"/>
        </w:rPr>
        <w:t>3 для погашения задолженности</w:t>
      </w:r>
      <w:r>
        <w:rPr>
          <w:sz w:val="28"/>
          <w:szCs w:val="28"/>
        </w:rPr>
        <w:t xml:space="preserve"> суммой </w:t>
      </w:r>
      <w:r w:rsidRPr="00137EF6">
        <w:rPr>
          <w:sz w:val="28"/>
          <w:szCs w:val="28"/>
        </w:rPr>
        <w:t>170 000 (сто семьдесят тысяч 00 копеек) рублей.</w:t>
      </w:r>
    </w:p>
    <w:p w:rsidR="00307849" w:rsidRPr="00307849" w:rsidRDefault="00137EF6" w:rsidP="00137E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192A35" w:rsidRPr="00997AD8" w:rsidRDefault="00192A35" w:rsidP="00192A35">
      <w:pPr>
        <w:pStyle w:val="a3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p w:rsidR="00307849" w:rsidRDefault="00307849" w:rsidP="00D83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AD8" w:rsidRPr="00997AD8" w:rsidRDefault="00997AD8" w:rsidP="00D83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AD8">
        <w:rPr>
          <w:rFonts w:ascii="Times New Roman" w:hAnsi="Times New Roman" w:cs="Times New Roman"/>
          <w:sz w:val="28"/>
          <w:szCs w:val="28"/>
        </w:rPr>
        <w:t>Председатель Налобихинского сельского</w:t>
      </w:r>
    </w:p>
    <w:p w:rsidR="00EE26A0" w:rsidRDefault="00997AD8" w:rsidP="00D83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AD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21E64">
        <w:rPr>
          <w:rFonts w:ascii="Times New Roman" w:hAnsi="Times New Roman" w:cs="Times New Roman"/>
          <w:sz w:val="28"/>
          <w:szCs w:val="28"/>
        </w:rPr>
        <w:t>восьмого</w:t>
      </w:r>
      <w:r w:rsidRPr="00997AD8">
        <w:rPr>
          <w:rFonts w:ascii="Times New Roman" w:hAnsi="Times New Roman" w:cs="Times New Roman"/>
          <w:sz w:val="28"/>
          <w:szCs w:val="28"/>
        </w:rPr>
        <w:t xml:space="preserve"> созыва                      _____________ </w:t>
      </w:r>
      <w:r w:rsidR="00621E64">
        <w:rPr>
          <w:rFonts w:ascii="Times New Roman" w:hAnsi="Times New Roman" w:cs="Times New Roman"/>
          <w:sz w:val="28"/>
          <w:szCs w:val="28"/>
        </w:rPr>
        <w:t>О.В. Илинчук</w:t>
      </w:r>
    </w:p>
    <w:p w:rsidR="00A467AF" w:rsidRDefault="00A467AF" w:rsidP="00D8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7AF" w:rsidRDefault="00A467AF" w:rsidP="00D8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7AF" w:rsidRDefault="00A467AF" w:rsidP="00D8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7AF" w:rsidRDefault="00A467AF" w:rsidP="00D8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B65" w:rsidRPr="00997AD8" w:rsidRDefault="00772B65" w:rsidP="00D8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2B65" w:rsidRPr="00997AD8" w:rsidSect="00D8357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DA"/>
    <w:multiLevelType w:val="multilevel"/>
    <w:tmpl w:val="3C9A47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2078498C"/>
    <w:multiLevelType w:val="multilevel"/>
    <w:tmpl w:val="7A966A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7027343"/>
    <w:multiLevelType w:val="hybridMultilevel"/>
    <w:tmpl w:val="05D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481E"/>
    <w:multiLevelType w:val="hybridMultilevel"/>
    <w:tmpl w:val="D25CD28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DA"/>
    <w:rsid w:val="000156E1"/>
    <w:rsid w:val="000E3B65"/>
    <w:rsid w:val="00134434"/>
    <w:rsid w:val="00137EF6"/>
    <w:rsid w:val="00192A35"/>
    <w:rsid w:val="001F2387"/>
    <w:rsid w:val="00266996"/>
    <w:rsid w:val="002A1DDA"/>
    <w:rsid w:val="00307849"/>
    <w:rsid w:val="00327301"/>
    <w:rsid w:val="003E67A2"/>
    <w:rsid w:val="004002AB"/>
    <w:rsid w:val="00450964"/>
    <w:rsid w:val="00453E93"/>
    <w:rsid w:val="00471C8E"/>
    <w:rsid w:val="004A030E"/>
    <w:rsid w:val="005620CD"/>
    <w:rsid w:val="005C0112"/>
    <w:rsid w:val="00621E64"/>
    <w:rsid w:val="00772B65"/>
    <w:rsid w:val="00773B20"/>
    <w:rsid w:val="00786994"/>
    <w:rsid w:val="00873A59"/>
    <w:rsid w:val="008D6429"/>
    <w:rsid w:val="00926700"/>
    <w:rsid w:val="0098600A"/>
    <w:rsid w:val="00997AD8"/>
    <w:rsid w:val="00A04183"/>
    <w:rsid w:val="00A40343"/>
    <w:rsid w:val="00A467AF"/>
    <w:rsid w:val="00B856F2"/>
    <w:rsid w:val="00BA5557"/>
    <w:rsid w:val="00C21FA5"/>
    <w:rsid w:val="00C23BB5"/>
    <w:rsid w:val="00CB071F"/>
    <w:rsid w:val="00D42469"/>
    <w:rsid w:val="00D83577"/>
    <w:rsid w:val="00D96434"/>
    <w:rsid w:val="00D96632"/>
    <w:rsid w:val="00DB0663"/>
    <w:rsid w:val="00EA44B9"/>
    <w:rsid w:val="00EE26A0"/>
    <w:rsid w:val="00F730B0"/>
    <w:rsid w:val="00F73EA8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9109-1D1E-4892-8E2D-1437F709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Пользователь</cp:lastModifiedBy>
  <cp:revision>4</cp:revision>
  <cp:lastPrinted>2023-09-07T07:07:00Z</cp:lastPrinted>
  <dcterms:created xsi:type="dcterms:W3CDTF">2023-06-21T08:33:00Z</dcterms:created>
  <dcterms:modified xsi:type="dcterms:W3CDTF">2023-09-12T03:08:00Z</dcterms:modified>
</cp:coreProperties>
</file>